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598" w:rsidRDefault="00543598" w:rsidP="003B0193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Приложение 2</w:t>
      </w:r>
    </w:p>
    <w:p w:rsidR="00543598" w:rsidRDefault="00543598" w:rsidP="003B0193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к постановлению администрации</w:t>
      </w:r>
    </w:p>
    <w:p w:rsidR="00543598" w:rsidRDefault="00543598" w:rsidP="003B0193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 xml:space="preserve">муниципального образования </w:t>
      </w:r>
    </w:p>
    <w:p w:rsidR="00543598" w:rsidRDefault="00543598" w:rsidP="003B0193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Калининский район</w:t>
      </w:r>
    </w:p>
    <w:p w:rsidR="00543598" w:rsidRDefault="00543598" w:rsidP="003B0193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от ___________  № _____</w:t>
      </w:r>
    </w:p>
    <w:p w:rsidR="00543598" w:rsidRDefault="00543598" w:rsidP="003B0193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</w:p>
    <w:p w:rsidR="00543598" w:rsidRDefault="00543598" w:rsidP="003B0193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"Приложение № 2</w:t>
      </w:r>
    </w:p>
    <w:p w:rsidR="00543598" w:rsidRDefault="00543598" w:rsidP="003B0193">
      <w:pPr>
        <w:overflowPunct w:val="0"/>
        <w:autoSpaceDE w:val="0"/>
        <w:autoSpaceDN w:val="0"/>
        <w:adjustRightInd w:val="0"/>
        <w:ind w:left="9204" w:firstLine="10"/>
        <w:outlineLvl w:val="1"/>
      </w:pPr>
      <w:r>
        <w:rPr>
          <w:lang w:eastAsia="ru-RU"/>
        </w:rPr>
        <w:t xml:space="preserve">к </w:t>
      </w:r>
      <w:r>
        <w:t xml:space="preserve">муниципальной программе </w:t>
      </w:r>
    </w:p>
    <w:p w:rsidR="00543598" w:rsidRDefault="00543598" w:rsidP="003B0193">
      <w:pPr>
        <w:overflowPunct w:val="0"/>
        <w:autoSpaceDE w:val="0"/>
        <w:autoSpaceDN w:val="0"/>
        <w:adjustRightInd w:val="0"/>
        <w:ind w:left="9204" w:firstLine="10"/>
        <w:outlineLvl w:val="1"/>
      </w:pPr>
      <w:r>
        <w:t xml:space="preserve">муниципального образования </w:t>
      </w:r>
    </w:p>
    <w:p w:rsidR="00543598" w:rsidRDefault="00543598" w:rsidP="003B0193">
      <w:pPr>
        <w:autoSpaceDE w:val="0"/>
        <w:autoSpaceDN w:val="0"/>
        <w:adjustRightInd w:val="0"/>
        <w:ind w:left="9204" w:firstLine="10"/>
        <w:rPr>
          <w:lang w:eastAsia="ru-RU"/>
        </w:rPr>
      </w:pPr>
      <w:r>
        <w:t>Калининский район</w:t>
      </w:r>
      <w:r>
        <w:rPr>
          <w:lang w:eastAsia="ru-RU"/>
        </w:rPr>
        <w:t xml:space="preserve">  "Развитие экономики </w:t>
      </w:r>
    </w:p>
    <w:p w:rsidR="00543598" w:rsidRDefault="00543598" w:rsidP="003B0193">
      <w:pPr>
        <w:autoSpaceDE w:val="0"/>
        <w:autoSpaceDN w:val="0"/>
        <w:adjustRightInd w:val="0"/>
        <w:ind w:left="8496" w:firstLine="708"/>
        <w:rPr>
          <w:lang w:eastAsia="ru-RU"/>
        </w:rPr>
      </w:pPr>
      <w:r>
        <w:rPr>
          <w:lang w:eastAsia="ru-RU"/>
        </w:rPr>
        <w:t xml:space="preserve">муниципального образования </w:t>
      </w:r>
    </w:p>
    <w:p w:rsidR="00543598" w:rsidRDefault="00543598" w:rsidP="003B0193">
      <w:pPr>
        <w:autoSpaceDE w:val="0"/>
        <w:autoSpaceDN w:val="0"/>
        <w:adjustRightInd w:val="0"/>
        <w:ind w:left="8496" w:firstLine="708"/>
        <w:rPr>
          <w:b/>
          <w:bCs/>
          <w:color w:val="FF0000"/>
          <w:lang w:eastAsia="ru-RU"/>
        </w:rPr>
      </w:pPr>
      <w:r>
        <w:rPr>
          <w:lang w:eastAsia="ru-RU"/>
        </w:rPr>
        <w:t>Калининский район на 2015 – 2020 годы"</w:t>
      </w:r>
    </w:p>
    <w:p w:rsidR="00543598" w:rsidRDefault="00543598" w:rsidP="003B0193">
      <w:pPr>
        <w:tabs>
          <w:tab w:val="left" w:pos="9214"/>
        </w:tabs>
        <w:autoSpaceDE w:val="0"/>
        <w:autoSpaceDN w:val="0"/>
        <w:adjustRightInd w:val="0"/>
        <w:jc w:val="left"/>
        <w:outlineLvl w:val="2"/>
        <w:rPr>
          <w:color w:val="000000"/>
          <w:lang w:eastAsia="ru-RU"/>
        </w:rPr>
      </w:pPr>
      <w:r>
        <w:rPr>
          <w:b/>
          <w:bCs/>
          <w:color w:val="FF0000"/>
          <w:lang w:eastAsia="ru-RU"/>
        </w:rPr>
        <w:tab/>
      </w:r>
      <w:r>
        <w:rPr>
          <w:color w:val="000000"/>
          <w:lang w:eastAsia="ru-RU"/>
        </w:rPr>
        <w:t>(в редакции постановления администрации</w:t>
      </w:r>
    </w:p>
    <w:p w:rsidR="00543598" w:rsidRDefault="00543598" w:rsidP="003B0193">
      <w:pPr>
        <w:tabs>
          <w:tab w:val="left" w:pos="9214"/>
        </w:tabs>
        <w:autoSpaceDE w:val="0"/>
        <w:autoSpaceDN w:val="0"/>
        <w:adjustRightInd w:val="0"/>
        <w:jc w:val="left"/>
        <w:outlineLvl w:val="2"/>
        <w:rPr>
          <w:color w:val="000000"/>
          <w:lang w:eastAsia="ru-RU"/>
        </w:rPr>
      </w:pPr>
      <w:r>
        <w:rPr>
          <w:color w:val="000000"/>
          <w:lang w:eastAsia="ru-RU"/>
        </w:rPr>
        <w:tab/>
        <w:t>муниципального образования Калининский</w:t>
      </w:r>
    </w:p>
    <w:p w:rsidR="00543598" w:rsidRDefault="00543598" w:rsidP="003B0193">
      <w:pPr>
        <w:tabs>
          <w:tab w:val="left" w:pos="9214"/>
        </w:tabs>
        <w:autoSpaceDE w:val="0"/>
        <w:autoSpaceDN w:val="0"/>
        <w:adjustRightInd w:val="0"/>
        <w:jc w:val="left"/>
        <w:outlineLvl w:val="2"/>
        <w:rPr>
          <w:color w:val="000000"/>
          <w:lang w:eastAsia="ru-RU"/>
        </w:rPr>
      </w:pPr>
      <w:r>
        <w:rPr>
          <w:color w:val="000000"/>
          <w:lang w:eastAsia="ru-RU"/>
        </w:rPr>
        <w:tab/>
        <w:t>район от ___________ № ____)</w:t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</w:p>
    <w:p w:rsidR="00543598" w:rsidRDefault="00543598" w:rsidP="008A4CE9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543598" w:rsidRDefault="00543598" w:rsidP="008A4CE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ОБОСНОВАНИЕ  РЕСУРСНОГО  ОБЕСПЕЧЕНИЯ  </w:t>
      </w:r>
    </w:p>
    <w:p w:rsidR="00543598" w:rsidRDefault="00543598" w:rsidP="008A4CE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F00DD">
        <w:rPr>
          <w:b/>
          <w:bCs/>
        </w:rPr>
        <w:t xml:space="preserve">МУНИЦИПАЛЬНОЙ </w:t>
      </w:r>
      <w:r>
        <w:rPr>
          <w:b/>
          <w:bCs/>
        </w:rPr>
        <w:t xml:space="preserve"> </w:t>
      </w:r>
      <w:r w:rsidRPr="00DF00DD">
        <w:rPr>
          <w:b/>
          <w:bCs/>
        </w:rPr>
        <w:t>ПРОГРАММЫ</w:t>
      </w:r>
    </w:p>
    <w:p w:rsidR="00543598" w:rsidRDefault="00543598" w:rsidP="001429D2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794873">
        <w:rPr>
          <w:b/>
          <w:bCs/>
        </w:rPr>
        <w:t>муниципального образования Калининский район</w:t>
      </w:r>
      <w:r w:rsidRPr="001429D2">
        <w:rPr>
          <w:b/>
          <w:bCs/>
        </w:rPr>
        <w:t xml:space="preserve"> </w:t>
      </w:r>
      <w:r>
        <w:rPr>
          <w:b/>
          <w:bCs/>
          <w:lang w:eastAsia="ru-RU"/>
        </w:rPr>
        <w:t>"</w:t>
      </w:r>
      <w:r w:rsidRPr="00794873">
        <w:rPr>
          <w:b/>
          <w:bCs/>
          <w:lang w:eastAsia="ru-RU"/>
        </w:rPr>
        <w:t xml:space="preserve">Развитие экономики </w:t>
      </w:r>
    </w:p>
    <w:p w:rsidR="00543598" w:rsidRPr="00794873" w:rsidRDefault="00543598" w:rsidP="006D1A02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794873">
        <w:rPr>
          <w:b/>
          <w:bCs/>
          <w:lang w:eastAsia="ru-RU"/>
        </w:rPr>
        <w:t>муниципального образования Калинин</w:t>
      </w:r>
      <w:r>
        <w:rPr>
          <w:b/>
          <w:bCs/>
          <w:lang w:eastAsia="ru-RU"/>
        </w:rPr>
        <w:t>ский район  на 2015 – 2020 годы"</w:t>
      </w:r>
    </w:p>
    <w:p w:rsidR="00543598" w:rsidRDefault="00543598" w:rsidP="008A4CE9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tbl>
      <w:tblPr>
        <w:tblW w:w="146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58"/>
        <w:gridCol w:w="1926"/>
        <w:gridCol w:w="1387"/>
        <w:gridCol w:w="1322"/>
        <w:gridCol w:w="1260"/>
        <w:gridCol w:w="1260"/>
        <w:gridCol w:w="1260"/>
        <w:gridCol w:w="1155"/>
      </w:tblGrid>
      <w:tr w:rsidR="00543598" w:rsidRPr="00A87A7F">
        <w:tc>
          <w:tcPr>
            <w:tcW w:w="5058" w:type="dxa"/>
            <w:vMerge w:val="restart"/>
            <w:vAlign w:val="center"/>
          </w:tcPr>
          <w:p w:rsidR="00543598" w:rsidRDefault="00543598" w:rsidP="007165F7">
            <w:pPr>
              <w:jc w:val="center"/>
              <w:rPr>
                <w:sz w:val="24"/>
                <w:szCs w:val="24"/>
              </w:rPr>
            </w:pPr>
          </w:p>
          <w:p w:rsidR="00543598" w:rsidRPr="007165F7" w:rsidRDefault="00543598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Наименование муниципальной программы и ее подпрограмм</w:t>
            </w:r>
          </w:p>
        </w:tc>
        <w:tc>
          <w:tcPr>
            <w:tcW w:w="1926" w:type="dxa"/>
            <w:vMerge w:val="restart"/>
            <w:vAlign w:val="center"/>
          </w:tcPr>
          <w:p w:rsidR="00543598" w:rsidRPr="007165F7" w:rsidRDefault="00543598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Объем финансирования всего,  тыс. руб.</w:t>
            </w:r>
          </w:p>
        </w:tc>
        <w:tc>
          <w:tcPr>
            <w:tcW w:w="7644" w:type="dxa"/>
            <w:gridSpan w:val="6"/>
            <w:vAlign w:val="center"/>
          </w:tcPr>
          <w:p w:rsidR="00543598" w:rsidRPr="007165F7" w:rsidRDefault="00543598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в том числе:</w:t>
            </w:r>
          </w:p>
        </w:tc>
      </w:tr>
      <w:tr w:rsidR="00543598" w:rsidRPr="00A87A7F">
        <w:tc>
          <w:tcPr>
            <w:tcW w:w="5058" w:type="dxa"/>
            <w:vMerge/>
            <w:vAlign w:val="center"/>
          </w:tcPr>
          <w:p w:rsidR="00543598" w:rsidRPr="007165F7" w:rsidRDefault="00543598" w:rsidP="007165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543598" w:rsidRPr="007165F7" w:rsidRDefault="00543598" w:rsidP="007165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7" w:type="dxa"/>
            <w:vAlign w:val="center"/>
          </w:tcPr>
          <w:p w:rsidR="00543598" w:rsidRPr="007165F7" w:rsidRDefault="00543598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2015 год</w:t>
            </w:r>
          </w:p>
        </w:tc>
        <w:tc>
          <w:tcPr>
            <w:tcW w:w="1322" w:type="dxa"/>
            <w:vAlign w:val="center"/>
          </w:tcPr>
          <w:p w:rsidR="00543598" w:rsidRPr="007165F7" w:rsidRDefault="00543598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2016 год</w:t>
            </w:r>
          </w:p>
        </w:tc>
        <w:tc>
          <w:tcPr>
            <w:tcW w:w="1260" w:type="dxa"/>
            <w:vAlign w:val="center"/>
          </w:tcPr>
          <w:p w:rsidR="00543598" w:rsidRPr="007165F7" w:rsidRDefault="00543598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2017 год</w:t>
            </w:r>
          </w:p>
        </w:tc>
        <w:tc>
          <w:tcPr>
            <w:tcW w:w="1260" w:type="dxa"/>
            <w:vAlign w:val="center"/>
          </w:tcPr>
          <w:p w:rsidR="00543598" w:rsidRPr="007165F7" w:rsidRDefault="00543598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2018 год</w:t>
            </w:r>
          </w:p>
        </w:tc>
        <w:tc>
          <w:tcPr>
            <w:tcW w:w="1260" w:type="dxa"/>
            <w:vAlign w:val="center"/>
          </w:tcPr>
          <w:p w:rsidR="00543598" w:rsidRPr="007165F7" w:rsidRDefault="00543598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2019 год</w:t>
            </w:r>
          </w:p>
        </w:tc>
        <w:tc>
          <w:tcPr>
            <w:tcW w:w="1155" w:type="dxa"/>
            <w:vAlign w:val="center"/>
          </w:tcPr>
          <w:p w:rsidR="00543598" w:rsidRPr="007165F7" w:rsidRDefault="00543598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2020 год</w:t>
            </w:r>
          </w:p>
        </w:tc>
      </w:tr>
      <w:tr w:rsidR="00543598" w:rsidRPr="00A87A7F">
        <w:tc>
          <w:tcPr>
            <w:tcW w:w="5058" w:type="dxa"/>
            <w:vAlign w:val="center"/>
          </w:tcPr>
          <w:p w:rsidR="00543598" w:rsidRPr="007165F7" w:rsidRDefault="00543598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26" w:type="dxa"/>
            <w:vAlign w:val="center"/>
          </w:tcPr>
          <w:p w:rsidR="00543598" w:rsidRPr="007165F7" w:rsidRDefault="00543598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7" w:type="dxa"/>
            <w:vAlign w:val="center"/>
          </w:tcPr>
          <w:p w:rsidR="00543598" w:rsidRPr="007165F7" w:rsidRDefault="00543598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22" w:type="dxa"/>
            <w:vAlign w:val="center"/>
          </w:tcPr>
          <w:p w:rsidR="00543598" w:rsidRPr="007165F7" w:rsidRDefault="00543598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vAlign w:val="center"/>
          </w:tcPr>
          <w:p w:rsidR="00543598" w:rsidRPr="007165F7" w:rsidRDefault="00543598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:rsidR="00543598" w:rsidRPr="007165F7" w:rsidRDefault="00543598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60" w:type="dxa"/>
            <w:vAlign w:val="center"/>
          </w:tcPr>
          <w:p w:rsidR="00543598" w:rsidRPr="007165F7" w:rsidRDefault="00543598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55" w:type="dxa"/>
            <w:vAlign w:val="center"/>
          </w:tcPr>
          <w:p w:rsidR="00543598" w:rsidRPr="007165F7" w:rsidRDefault="00543598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43598" w:rsidRPr="00DB53D5">
        <w:tc>
          <w:tcPr>
            <w:tcW w:w="5058" w:type="dxa"/>
            <w:vAlign w:val="center"/>
          </w:tcPr>
          <w:p w:rsidR="00543598" w:rsidRPr="007165F7" w:rsidRDefault="00543598" w:rsidP="007165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165F7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  <w:lang w:eastAsia="ru-RU"/>
              </w:rPr>
              <w:t>"</w:t>
            </w:r>
            <w:r w:rsidRPr="007165F7">
              <w:rPr>
                <w:sz w:val="24"/>
                <w:szCs w:val="24"/>
                <w:lang w:eastAsia="ru-RU"/>
              </w:rPr>
              <w:t xml:space="preserve">Развитие экономики муниципального образования </w:t>
            </w:r>
          </w:p>
          <w:p w:rsidR="00543598" w:rsidRDefault="00543598" w:rsidP="008A4CE9">
            <w:pPr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  <w:lang w:eastAsia="ru-RU"/>
              </w:rPr>
              <w:t>Калинин</w:t>
            </w:r>
            <w:r>
              <w:rPr>
                <w:sz w:val="24"/>
                <w:szCs w:val="24"/>
                <w:lang w:eastAsia="ru-RU"/>
              </w:rPr>
              <w:t>ский район  на 2015 – 2020 годы"</w:t>
            </w:r>
            <w:r w:rsidRPr="007165F7">
              <w:rPr>
                <w:sz w:val="24"/>
                <w:szCs w:val="24"/>
              </w:rPr>
              <w:t>, всего</w:t>
            </w:r>
          </w:p>
          <w:p w:rsidR="00543598" w:rsidRPr="007165F7" w:rsidRDefault="00543598" w:rsidP="008A4CE9">
            <w:pPr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543598" w:rsidRPr="00BB2EC9" w:rsidRDefault="00543598" w:rsidP="00B054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63849,8</w:t>
            </w:r>
          </w:p>
        </w:tc>
        <w:tc>
          <w:tcPr>
            <w:tcW w:w="1387" w:type="dxa"/>
            <w:vAlign w:val="center"/>
          </w:tcPr>
          <w:p w:rsidR="00543598" w:rsidRPr="00BB2EC9" w:rsidRDefault="00543598" w:rsidP="00B05442">
            <w:pPr>
              <w:jc w:val="center"/>
              <w:rPr>
                <w:sz w:val="24"/>
                <w:szCs w:val="24"/>
              </w:rPr>
            </w:pPr>
            <w:r w:rsidRPr="00BB2EC9">
              <w:rPr>
                <w:sz w:val="24"/>
                <w:szCs w:val="24"/>
              </w:rPr>
              <w:t>15789,6</w:t>
            </w:r>
          </w:p>
        </w:tc>
        <w:tc>
          <w:tcPr>
            <w:tcW w:w="1322" w:type="dxa"/>
            <w:vAlign w:val="center"/>
          </w:tcPr>
          <w:p w:rsidR="00543598" w:rsidRPr="00BB2EC9" w:rsidRDefault="00543598" w:rsidP="00B05442">
            <w:pPr>
              <w:jc w:val="center"/>
              <w:rPr>
                <w:sz w:val="24"/>
                <w:szCs w:val="24"/>
              </w:rPr>
            </w:pPr>
            <w:r w:rsidRPr="00BB2EC9">
              <w:rPr>
                <w:sz w:val="24"/>
                <w:szCs w:val="24"/>
              </w:rPr>
              <w:t>15525,5</w:t>
            </w:r>
          </w:p>
        </w:tc>
        <w:tc>
          <w:tcPr>
            <w:tcW w:w="1260" w:type="dxa"/>
            <w:vAlign w:val="center"/>
          </w:tcPr>
          <w:p w:rsidR="00543598" w:rsidRPr="00BB2EC9" w:rsidRDefault="00543598" w:rsidP="00B05442">
            <w:pPr>
              <w:jc w:val="center"/>
              <w:rPr>
                <w:sz w:val="24"/>
                <w:szCs w:val="24"/>
              </w:rPr>
            </w:pPr>
            <w:r w:rsidRPr="00BB2EC9">
              <w:rPr>
                <w:sz w:val="24"/>
                <w:szCs w:val="24"/>
              </w:rPr>
              <w:t>14207,2</w:t>
            </w:r>
          </w:p>
        </w:tc>
        <w:tc>
          <w:tcPr>
            <w:tcW w:w="1260" w:type="dxa"/>
            <w:vAlign w:val="center"/>
          </w:tcPr>
          <w:p w:rsidR="00543598" w:rsidRPr="00BB2EC9" w:rsidRDefault="00543598" w:rsidP="00B05442">
            <w:pPr>
              <w:jc w:val="center"/>
              <w:rPr>
                <w:sz w:val="24"/>
                <w:szCs w:val="24"/>
              </w:rPr>
            </w:pPr>
            <w:r w:rsidRPr="00BB2EC9">
              <w:rPr>
                <w:sz w:val="24"/>
                <w:szCs w:val="24"/>
              </w:rPr>
              <w:t>5862,5</w:t>
            </w:r>
          </w:p>
        </w:tc>
        <w:tc>
          <w:tcPr>
            <w:tcW w:w="1260" w:type="dxa"/>
            <w:vAlign w:val="center"/>
          </w:tcPr>
          <w:p w:rsidR="00543598" w:rsidRPr="00BB2EC9" w:rsidRDefault="00543598" w:rsidP="00B05442">
            <w:pPr>
              <w:jc w:val="center"/>
              <w:rPr>
                <w:sz w:val="24"/>
                <w:szCs w:val="24"/>
              </w:rPr>
            </w:pPr>
            <w:r w:rsidRPr="00124A56">
              <w:rPr>
                <w:sz w:val="24"/>
                <w:szCs w:val="24"/>
              </w:rPr>
              <w:t>6627,0</w:t>
            </w:r>
          </w:p>
        </w:tc>
        <w:tc>
          <w:tcPr>
            <w:tcW w:w="1155" w:type="dxa"/>
            <w:vAlign w:val="center"/>
          </w:tcPr>
          <w:p w:rsidR="00543598" w:rsidRPr="005F2895" w:rsidRDefault="00543598" w:rsidP="003A4E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5838,0</w:t>
            </w:r>
          </w:p>
        </w:tc>
      </w:tr>
      <w:tr w:rsidR="00543598" w:rsidRPr="00DB53D5">
        <w:tc>
          <w:tcPr>
            <w:tcW w:w="5058" w:type="dxa"/>
            <w:vAlign w:val="center"/>
          </w:tcPr>
          <w:p w:rsidR="00543598" w:rsidRPr="007165F7" w:rsidRDefault="00543598" w:rsidP="00A414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26" w:type="dxa"/>
            <w:vAlign w:val="center"/>
          </w:tcPr>
          <w:p w:rsidR="00543598" w:rsidRPr="00BB2EC9" w:rsidRDefault="00543598" w:rsidP="00B05442">
            <w:pPr>
              <w:jc w:val="center"/>
              <w:rPr>
                <w:sz w:val="24"/>
                <w:szCs w:val="24"/>
              </w:rPr>
            </w:pPr>
            <w:r w:rsidRPr="00BB2EC9">
              <w:rPr>
                <w:sz w:val="24"/>
                <w:szCs w:val="24"/>
              </w:rPr>
              <w:t>2</w:t>
            </w:r>
          </w:p>
        </w:tc>
        <w:tc>
          <w:tcPr>
            <w:tcW w:w="1387" w:type="dxa"/>
            <w:vAlign w:val="center"/>
          </w:tcPr>
          <w:p w:rsidR="00543598" w:rsidRPr="00BB2EC9" w:rsidRDefault="00543598" w:rsidP="00B05442">
            <w:pPr>
              <w:jc w:val="center"/>
              <w:rPr>
                <w:sz w:val="24"/>
                <w:szCs w:val="24"/>
              </w:rPr>
            </w:pPr>
            <w:r w:rsidRPr="00BB2EC9">
              <w:rPr>
                <w:sz w:val="24"/>
                <w:szCs w:val="24"/>
              </w:rPr>
              <w:t>3</w:t>
            </w:r>
          </w:p>
        </w:tc>
        <w:tc>
          <w:tcPr>
            <w:tcW w:w="1322" w:type="dxa"/>
            <w:vAlign w:val="center"/>
          </w:tcPr>
          <w:p w:rsidR="00543598" w:rsidRPr="00BB2EC9" w:rsidRDefault="00543598" w:rsidP="00B05442">
            <w:pPr>
              <w:jc w:val="center"/>
              <w:rPr>
                <w:sz w:val="24"/>
                <w:szCs w:val="24"/>
              </w:rPr>
            </w:pPr>
            <w:r w:rsidRPr="00BB2EC9"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vAlign w:val="center"/>
          </w:tcPr>
          <w:p w:rsidR="00543598" w:rsidRPr="00BB2EC9" w:rsidRDefault="00543598" w:rsidP="00B05442">
            <w:pPr>
              <w:jc w:val="center"/>
              <w:rPr>
                <w:sz w:val="24"/>
                <w:szCs w:val="24"/>
              </w:rPr>
            </w:pPr>
            <w:r w:rsidRPr="00BB2EC9">
              <w:rPr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:rsidR="00543598" w:rsidRPr="00BB2EC9" w:rsidRDefault="00543598" w:rsidP="00B05442">
            <w:pPr>
              <w:jc w:val="center"/>
              <w:rPr>
                <w:sz w:val="24"/>
                <w:szCs w:val="24"/>
              </w:rPr>
            </w:pPr>
            <w:r w:rsidRPr="00BB2EC9">
              <w:rPr>
                <w:sz w:val="24"/>
                <w:szCs w:val="24"/>
              </w:rPr>
              <w:t>6</w:t>
            </w:r>
          </w:p>
        </w:tc>
        <w:tc>
          <w:tcPr>
            <w:tcW w:w="1260" w:type="dxa"/>
            <w:vAlign w:val="center"/>
          </w:tcPr>
          <w:p w:rsidR="00543598" w:rsidRPr="00BB2EC9" w:rsidRDefault="00543598" w:rsidP="00B05442">
            <w:pPr>
              <w:jc w:val="center"/>
              <w:rPr>
                <w:sz w:val="24"/>
                <w:szCs w:val="24"/>
              </w:rPr>
            </w:pPr>
            <w:r w:rsidRPr="00BB2EC9">
              <w:rPr>
                <w:sz w:val="24"/>
                <w:szCs w:val="24"/>
              </w:rPr>
              <w:t>7</w:t>
            </w:r>
          </w:p>
        </w:tc>
        <w:tc>
          <w:tcPr>
            <w:tcW w:w="1155" w:type="dxa"/>
            <w:vAlign w:val="center"/>
          </w:tcPr>
          <w:p w:rsidR="00543598" w:rsidRPr="007165F7" w:rsidRDefault="00543598" w:rsidP="00B054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43598" w:rsidRPr="00DB53D5">
        <w:tc>
          <w:tcPr>
            <w:tcW w:w="5058" w:type="dxa"/>
            <w:vAlign w:val="center"/>
          </w:tcPr>
          <w:p w:rsidR="00543598" w:rsidRPr="007165F7" w:rsidRDefault="00543598" w:rsidP="00682401">
            <w:pPr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В том числе:</w:t>
            </w:r>
          </w:p>
          <w:p w:rsidR="00543598" w:rsidRPr="007165F7" w:rsidRDefault="00543598" w:rsidP="007165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43598" w:rsidRDefault="00543598" w:rsidP="007165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1) Мероп</w:t>
            </w:r>
            <w:r>
              <w:rPr>
                <w:sz w:val="24"/>
                <w:szCs w:val="24"/>
              </w:rPr>
              <w:t>риятие муниципальной программы "</w:t>
            </w:r>
            <w:r w:rsidRPr="007165F7">
              <w:rPr>
                <w:sz w:val="24"/>
                <w:szCs w:val="24"/>
              </w:rPr>
              <w:t>Обеспечение деятельности управления экономики администрации муниципального образования Кали</w:t>
            </w:r>
            <w:r>
              <w:rPr>
                <w:sz w:val="24"/>
                <w:szCs w:val="24"/>
              </w:rPr>
              <w:t>нинский район на 2015-2020 годы"</w:t>
            </w:r>
          </w:p>
          <w:p w:rsidR="00543598" w:rsidRPr="007165F7" w:rsidRDefault="00543598" w:rsidP="007165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543598" w:rsidRPr="00BB2EC9" w:rsidRDefault="00543598" w:rsidP="00AE1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30169,7</w:t>
            </w:r>
          </w:p>
        </w:tc>
        <w:tc>
          <w:tcPr>
            <w:tcW w:w="1387" w:type="dxa"/>
            <w:vAlign w:val="center"/>
          </w:tcPr>
          <w:p w:rsidR="00543598" w:rsidRPr="00BB2EC9" w:rsidRDefault="00543598" w:rsidP="00AE1D1E">
            <w:pPr>
              <w:jc w:val="center"/>
              <w:rPr>
                <w:sz w:val="22"/>
                <w:szCs w:val="22"/>
              </w:rPr>
            </w:pPr>
            <w:r w:rsidRPr="00BB2EC9">
              <w:rPr>
                <w:sz w:val="22"/>
                <w:szCs w:val="22"/>
              </w:rPr>
              <w:t>4290,3</w:t>
            </w:r>
          </w:p>
        </w:tc>
        <w:tc>
          <w:tcPr>
            <w:tcW w:w="1322" w:type="dxa"/>
            <w:vAlign w:val="center"/>
          </w:tcPr>
          <w:p w:rsidR="00543598" w:rsidRPr="00BB2EC9" w:rsidRDefault="00543598" w:rsidP="00AE1D1E">
            <w:pPr>
              <w:jc w:val="center"/>
              <w:rPr>
                <w:sz w:val="22"/>
                <w:szCs w:val="22"/>
              </w:rPr>
            </w:pPr>
            <w:r w:rsidRPr="00BB2EC9">
              <w:rPr>
                <w:sz w:val="22"/>
                <w:szCs w:val="22"/>
              </w:rPr>
              <w:t>4476,1</w:t>
            </w:r>
          </w:p>
        </w:tc>
        <w:tc>
          <w:tcPr>
            <w:tcW w:w="1260" w:type="dxa"/>
            <w:vAlign w:val="center"/>
          </w:tcPr>
          <w:p w:rsidR="00543598" w:rsidRPr="00BB2EC9" w:rsidRDefault="00543598" w:rsidP="00591BB9">
            <w:pPr>
              <w:jc w:val="center"/>
              <w:rPr>
                <w:sz w:val="22"/>
                <w:szCs w:val="22"/>
              </w:rPr>
            </w:pPr>
            <w:r w:rsidRPr="00BB2EC9">
              <w:rPr>
                <w:sz w:val="22"/>
                <w:szCs w:val="22"/>
              </w:rPr>
              <w:t>4884</w:t>
            </w:r>
            <w:bookmarkStart w:id="0" w:name="_GoBack"/>
            <w:bookmarkEnd w:id="0"/>
            <w:r w:rsidRPr="00BB2EC9">
              <w:rPr>
                <w:sz w:val="22"/>
                <w:szCs w:val="22"/>
              </w:rPr>
              <w:t>,3</w:t>
            </w:r>
          </w:p>
        </w:tc>
        <w:tc>
          <w:tcPr>
            <w:tcW w:w="1260" w:type="dxa"/>
            <w:vAlign w:val="center"/>
          </w:tcPr>
          <w:p w:rsidR="00543598" w:rsidRPr="00BB2EC9" w:rsidRDefault="00543598" w:rsidP="00591BB9">
            <w:pPr>
              <w:jc w:val="center"/>
              <w:rPr>
                <w:sz w:val="22"/>
                <w:szCs w:val="22"/>
              </w:rPr>
            </w:pPr>
            <w:r w:rsidRPr="00BB2EC9">
              <w:rPr>
                <w:sz w:val="22"/>
                <w:szCs w:val="22"/>
              </w:rPr>
              <w:t>5286,0</w:t>
            </w:r>
          </w:p>
        </w:tc>
        <w:tc>
          <w:tcPr>
            <w:tcW w:w="1260" w:type="dxa"/>
            <w:vAlign w:val="center"/>
          </w:tcPr>
          <w:p w:rsidR="00543598" w:rsidRPr="004B672E" w:rsidRDefault="00543598" w:rsidP="0023032F">
            <w:pPr>
              <w:jc w:val="center"/>
              <w:rPr>
                <w:sz w:val="22"/>
                <w:szCs w:val="22"/>
              </w:rPr>
            </w:pPr>
            <w:r w:rsidRPr="004B672E">
              <w:rPr>
                <w:sz w:val="22"/>
                <w:szCs w:val="22"/>
              </w:rPr>
              <w:t>5738,0</w:t>
            </w:r>
          </w:p>
        </w:tc>
        <w:tc>
          <w:tcPr>
            <w:tcW w:w="1155" w:type="dxa"/>
            <w:vAlign w:val="center"/>
          </w:tcPr>
          <w:p w:rsidR="00543598" w:rsidRPr="004B672E" w:rsidRDefault="00543598" w:rsidP="001C7C7E">
            <w:pPr>
              <w:jc w:val="center"/>
              <w:rPr>
                <w:sz w:val="22"/>
                <w:szCs w:val="22"/>
              </w:rPr>
            </w:pPr>
            <w:r w:rsidRPr="004B672E">
              <w:rPr>
                <w:sz w:val="22"/>
                <w:szCs w:val="22"/>
              </w:rPr>
              <w:t>5495,0</w:t>
            </w:r>
          </w:p>
        </w:tc>
      </w:tr>
      <w:tr w:rsidR="00543598" w:rsidRPr="00DB53D5">
        <w:tc>
          <w:tcPr>
            <w:tcW w:w="5058" w:type="dxa"/>
          </w:tcPr>
          <w:p w:rsidR="00543598" w:rsidRPr="007165F7" w:rsidRDefault="00543598" w:rsidP="008A4CE9">
            <w:pPr>
              <w:rPr>
                <w:sz w:val="24"/>
                <w:szCs w:val="24"/>
              </w:rPr>
            </w:pPr>
          </w:p>
          <w:p w:rsidR="00543598" w:rsidRDefault="00543598" w:rsidP="008A4CE9">
            <w:pPr>
              <w:rPr>
                <w:sz w:val="24"/>
                <w:szCs w:val="24"/>
                <w:lang w:eastAsia="ru-RU"/>
              </w:rPr>
            </w:pPr>
            <w:r w:rsidRPr="007165F7">
              <w:rPr>
                <w:sz w:val="24"/>
                <w:szCs w:val="24"/>
              </w:rPr>
              <w:t xml:space="preserve">2) Подпрограмма </w:t>
            </w:r>
            <w:r>
              <w:rPr>
                <w:lang w:eastAsia="ru-RU"/>
              </w:rPr>
              <w:t>"</w:t>
            </w:r>
            <w:r w:rsidRPr="007165F7">
              <w:rPr>
                <w:sz w:val="24"/>
                <w:szCs w:val="24"/>
                <w:lang w:eastAsia="ru-RU"/>
              </w:rPr>
              <w:t>Поддержка и развитие малого и среднего предпринимательства на территории муниципального образования Калин</w:t>
            </w:r>
            <w:r>
              <w:rPr>
                <w:sz w:val="24"/>
                <w:szCs w:val="24"/>
                <w:lang w:eastAsia="ru-RU"/>
              </w:rPr>
              <w:t>инский район на 2015-2020 годы"</w:t>
            </w:r>
          </w:p>
          <w:p w:rsidR="00543598" w:rsidRDefault="00543598" w:rsidP="008A4CE9">
            <w:pPr>
              <w:rPr>
                <w:sz w:val="24"/>
                <w:szCs w:val="24"/>
                <w:lang w:eastAsia="ru-RU"/>
              </w:rPr>
            </w:pPr>
          </w:p>
          <w:p w:rsidR="00543598" w:rsidRDefault="00543598" w:rsidP="008A4CE9">
            <w:pPr>
              <w:rPr>
                <w:sz w:val="24"/>
                <w:szCs w:val="24"/>
                <w:lang w:eastAsia="ru-RU"/>
              </w:rPr>
            </w:pPr>
          </w:p>
          <w:p w:rsidR="00543598" w:rsidRDefault="00543598" w:rsidP="008A4CE9">
            <w:pPr>
              <w:rPr>
                <w:sz w:val="24"/>
                <w:szCs w:val="24"/>
                <w:lang w:eastAsia="ru-RU"/>
              </w:rPr>
            </w:pPr>
          </w:p>
          <w:p w:rsidR="00543598" w:rsidRDefault="00543598" w:rsidP="008A4CE9">
            <w:pPr>
              <w:rPr>
                <w:sz w:val="24"/>
                <w:szCs w:val="24"/>
                <w:lang w:eastAsia="ru-RU"/>
              </w:rPr>
            </w:pPr>
          </w:p>
          <w:p w:rsidR="00543598" w:rsidRPr="007165F7" w:rsidRDefault="00543598" w:rsidP="008A4CE9">
            <w:pPr>
              <w:rPr>
                <w:sz w:val="24"/>
                <w:szCs w:val="24"/>
                <w:lang w:eastAsia="ru-RU"/>
              </w:rPr>
            </w:pPr>
          </w:p>
          <w:p w:rsidR="00543598" w:rsidRPr="007165F7" w:rsidRDefault="00543598" w:rsidP="00B0464F">
            <w:pPr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543598" w:rsidRPr="00BB2EC9" w:rsidRDefault="00543598" w:rsidP="006E0C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4523,6</w:t>
            </w:r>
          </w:p>
        </w:tc>
        <w:tc>
          <w:tcPr>
            <w:tcW w:w="1387" w:type="dxa"/>
          </w:tcPr>
          <w:p w:rsidR="00543598" w:rsidRPr="00BB2EC9" w:rsidRDefault="00543598" w:rsidP="006E0CF2">
            <w:pPr>
              <w:jc w:val="center"/>
              <w:rPr>
                <w:sz w:val="24"/>
                <w:szCs w:val="24"/>
              </w:rPr>
            </w:pPr>
            <w:r w:rsidRPr="00BB2EC9">
              <w:rPr>
                <w:sz w:val="24"/>
                <w:szCs w:val="24"/>
              </w:rPr>
              <w:t>1712,0</w:t>
            </w:r>
          </w:p>
        </w:tc>
        <w:tc>
          <w:tcPr>
            <w:tcW w:w="1322" w:type="dxa"/>
          </w:tcPr>
          <w:p w:rsidR="00543598" w:rsidRPr="00BB2EC9" w:rsidRDefault="00543598" w:rsidP="006E0CF2">
            <w:pPr>
              <w:jc w:val="center"/>
              <w:rPr>
                <w:sz w:val="24"/>
                <w:szCs w:val="24"/>
              </w:rPr>
            </w:pPr>
            <w:r w:rsidRPr="00BB2EC9">
              <w:rPr>
                <w:sz w:val="24"/>
                <w:szCs w:val="24"/>
              </w:rPr>
              <w:t>2064,0</w:t>
            </w:r>
          </w:p>
        </w:tc>
        <w:tc>
          <w:tcPr>
            <w:tcW w:w="1260" w:type="dxa"/>
          </w:tcPr>
          <w:p w:rsidR="00543598" w:rsidRPr="00BB2EC9" w:rsidRDefault="00543598" w:rsidP="00591BB9">
            <w:pPr>
              <w:jc w:val="center"/>
              <w:rPr>
                <w:sz w:val="22"/>
                <w:szCs w:val="22"/>
              </w:rPr>
            </w:pPr>
            <w:r w:rsidRPr="00BB2EC9">
              <w:rPr>
                <w:sz w:val="22"/>
                <w:szCs w:val="22"/>
              </w:rPr>
              <w:t>142,6</w:t>
            </w:r>
          </w:p>
        </w:tc>
        <w:tc>
          <w:tcPr>
            <w:tcW w:w="1260" w:type="dxa"/>
          </w:tcPr>
          <w:p w:rsidR="00543598" w:rsidRPr="004B672E" w:rsidRDefault="00543598" w:rsidP="00591BB9">
            <w:pPr>
              <w:jc w:val="center"/>
              <w:rPr>
                <w:sz w:val="24"/>
                <w:szCs w:val="24"/>
              </w:rPr>
            </w:pPr>
            <w:r w:rsidRPr="004B672E">
              <w:rPr>
                <w:sz w:val="24"/>
                <w:szCs w:val="24"/>
              </w:rPr>
              <w:t>220,0</w:t>
            </w:r>
          </w:p>
        </w:tc>
        <w:tc>
          <w:tcPr>
            <w:tcW w:w="1260" w:type="dxa"/>
          </w:tcPr>
          <w:p w:rsidR="00543598" w:rsidRPr="004B672E" w:rsidRDefault="00543598" w:rsidP="00591BB9">
            <w:pPr>
              <w:jc w:val="center"/>
              <w:rPr>
                <w:sz w:val="24"/>
                <w:szCs w:val="24"/>
              </w:rPr>
            </w:pPr>
            <w:r w:rsidRPr="004B672E">
              <w:rPr>
                <w:sz w:val="24"/>
                <w:szCs w:val="24"/>
              </w:rPr>
              <w:t>335,0</w:t>
            </w:r>
          </w:p>
        </w:tc>
        <w:tc>
          <w:tcPr>
            <w:tcW w:w="1155" w:type="dxa"/>
          </w:tcPr>
          <w:p w:rsidR="00543598" w:rsidRPr="004B672E" w:rsidRDefault="00543598" w:rsidP="00591BB9">
            <w:pPr>
              <w:jc w:val="center"/>
              <w:rPr>
                <w:sz w:val="24"/>
                <w:szCs w:val="24"/>
              </w:rPr>
            </w:pPr>
            <w:r w:rsidRPr="004B672E">
              <w:rPr>
                <w:sz w:val="24"/>
                <w:szCs w:val="24"/>
              </w:rPr>
              <w:t>50,0</w:t>
            </w:r>
          </w:p>
        </w:tc>
      </w:tr>
      <w:tr w:rsidR="00543598" w:rsidRPr="00DB53D5">
        <w:tc>
          <w:tcPr>
            <w:tcW w:w="5058" w:type="dxa"/>
          </w:tcPr>
          <w:p w:rsidR="00543598" w:rsidRPr="007165F7" w:rsidRDefault="00543598" w:rsidP="00B0464F">
            <w:pPr>
              <w:rPr>
                <w:sz w:val="24"/>
                <w:szCs w:val="24"/>
                <w:lang w:eastAsia="ru-RU"/>
              </w:rPr>
            </w:pPr>
          </w:p>
          <w:p w:rsidR="00543598" w:rsidRDefault="00543598" w:rsidP="00B0464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3) Подпрограмма "</w:t>
            </w:r>
            <w:r w:rsidRPr="007165F7">
              <w:rPr>
                <w:sz w:val="24"/>
                <w:szCs w:val="24"/>
                <w:lang w:eastAsia="ru-RU"/>
              </w:rPr>
              <w:t>Развитие инвестиционного потенциала муниципального образования Калин</w:t>
            </w:r>
            <w:r>
              <w:rPr>
                <w:sz w:val="24"/>
                <w:szCs w:val="24"/>
                <w:lang w:eastAsia="ru-RU"/>
              </w:rPr>
              <w:t>инский район на 2015-2020 годы"</w:t>
            </w:r>
          </w:p>
          <w:p w:rsidR="00543598" w:rsidRDefault="00543598" w:rsidP="00B0464F">
            <w:pPr>
              <w:rPr>
                <w:sz w:val="24"/>
                <w:szCs w:val="24"/>
                <w:lang w:eastAsia="ru-RU"/>
              </w:rPr>
            </w:pPr>
          </w:p>
          <w:p w:rsidR="00543598" w:rsidRDefault="00543598" w:rsidP="00B0464F">
            <w:pPr>
              <w:rPr>
                <w:sz w:val="24"/>
                <w:szCs w:val="24"/>
                <w:lang w:eastAsia="ru-RU"/>
              </w:rPr>
            </w:pPr>
          </w:p>
          <w:p w:rsidR="00543598" w:rsidRDefault="00543598" w:rsidP="00B0464F">
            <w:pPr>
              <w:rPr>
                <w:sz w:val="24"/>
                <w:szCs w:val="24"/>
                <w:lang w:eastAsia="ru-RU"/>
              </w:rPr>
            </w:pPr>
          </w:p>
          <w:p w:rsidR="00543598" w:rsidRDefault="00543598" w:rsidP="00B0464F">
            <w:pPr>
              <w:rPr>
                <w:sz w:val="24"/>
                <w:szCs w:val="24"/>
                <w:lang w:eastAsia="ru-RU"/>
              </w:rPr>
            </w:pPr>
          </w:p>
          <w:p w:rsidR="00543598" w:rsidRDefault="00543598" w:rsidP="00B0464F">
            <w:pPr>
              <w:rPr>
                <w:sz w:val="24"/>
                <w:szCs w:val="24"/>
                <w:lang w:eastAsia="ru-RU"/>
              </w:rPr>
            </w:pPr>
          </w:p>
          <w:p w:rsidR="00543598" w:rsidRDefault="00543598" w:rsidP="00B0464F">
            <w:pPr>
              <w:rPr>
                <w:sz w:val="24"/>
                <w:szCs w:val="24"/>
                <w:lang w:eastAsia="ru-RU"/>
              </w:rPr>
            </w:pPr>
          </w:p>
          <w:p w:rsidR="00543598" w:rsidRDefault="00543598" w:rsidP="00B0464F">
            <w:pPr>
              <w:rPr>
                <w:sz w:val="24"/>
                <w:szCs w:val="24"/>
                <w:lang w:eastAsia="ru-RU"/>
              </w:rPr>
            </w:pPr>
          </w:p>
          <w:p w:rsidR="00543598" w:rsidRDefault="00543598" w:rsidP="00B0464F">
            <w:pPr>
              <w:rPr>
                <w:sz w:val="24"/>
                <w:szCs w:val="24"/>
                <w:lang w:eastAsia="ru-RU"/>
              </w:rPr>
            </w:pPr>
          </w:p>
          <w:p w:rsidR="00543598" w:rsidRPr="007165F7" w:rsidRDefault="00543598" w:rsidP="00B0464F">
            <w:pPr>
              <w:rPr>
                <w:sz w:val="24"/>
                <w:szCs w:val="24"/>
                <w:lang w:eastAsia="ru-RU"/>
              </w:rPr>
            </w:pPr>
          </w:p>
          <w:p w:rsidR="00543598" w:rsidRPr="007165F7" w:rsidRDefault="00543598" w:rsidP="008A4CE9">
            <w:pPr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543598" w:rsidRPr="00BB2EC9" w:rsidRDefault="00543598" w:rsidP="00AE1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4987,1</w:t>
            </w:r>
          </w:p>
        </w:tc>
        <w:tc>
          <w:tcPr>
            <w:tcW w:w="1387" w:type="dxa"/>
            <w:vAlign w:val="center"/>
          </w:tcPr>
          <w:p w:rsidR="00543598" w:rsidRPr="00BB2EC9" w:rsidRDefault="00543598" w:rsidP="00AE1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2239,3</w:t>
            </w:r>
          </w:p>
        </w:tc>
        <w:tc>
          <w:tcPr>
            <w:tcW w:w="1322" w:type="dxa"/>
            <w:vAlign w:val="center"/>
          </w:tcPr>
          <w:p w:rsidR="00543598" w:rsidRPr="00BB2EC9" w:rsidRDefault="00543598" w:rsidP="00AE1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1290,5</w:t>
            </w:r>
          </w:p>
        </w:tc>
        <w:tc>
          <w:tcPr>
            <w:tcW w:w="1260" w:type="dxa"/>
            <w:vAlign w:val="center"/>
          </w:tcPr>
          <w:p w:rsidR="00543598" w:rsidRPr="00BB2EC9" w:rsidRDefault="00543598" w:rsidP="00591BB9">
            <w:pPr>
              <w:jc w:val="center"/>
              <w:rPr>
                <w:sz w:val="22"/>
                <w:szCs w:val="22"/>
              </w:rPr>
            </w:pPr>
            <w:r w:rsidRPr="00BB2EC9">
              <w:rPr>
                <w:sz w:val="22"/>
                <w:szCs w:val="22"/>
              </w:rPr>
              <w:t>253,8</w:t>
            </w:r>
          </w:p>
        </w:tc>
        <w:tc>
          <w:tcPr>
            <w:tcW w:w="1260" w:type="dxa"/>
            <w:vAlign w:val="center"/>
          </w:tcPr>
          <w:p w:rsidR="00543598" w:rsidRPr="00BB2EC9" w:rsidRDefault="00543598" w:rsidP="00591BB9">
            <w:pPr>
              <w:jc w:val="center"/>
              <w:rPr>
                <w:sz w:val="22"/>
                <w:szCs w:val="22"/>
              </w:rPr>
            </w:pPr>
            <w:r w:rsidRPr="00BB2EC9">
              <w:rPr>
                <w:sz w:val="22"/>
                <w:szCs w:val="22"/>
              </w:rPr>
              <w:t>356,5</w:t>
            </w:r>
          </w:p>
        </w:tc>
        <w:tc>
          <w:tcPr>
            <w:tcW w:w="1260" w:type="dxa"/>
            <w:vAlign w:val="center"/>
          </w:tcPr>
          <w:p w:rsidR="00543598" w:rsidRPr="004E2E37" w:rsidRDefault="00543598" w:rsidP="00591BB9">
            <w:pPr>
              <w:jc w:val="center"/>
              <w:rPr>
                <w:sz w:val="22"/>
                <w:szCs w:val="22"/>
              </w:rPr>
            </w:pPr>
            <w:r w:rsidRPr="004E2E37">
              <w:rPr>
                <w:sz w:val="22"/>
                <w:szCs w:val="22"/>
              </w:rPr>
              <w:t>554,0</w:t>
            </w:r>
          </w:p>
        </w:tc>
        <w:tc>
          <w:tcPr>
            <w:tcW w:w="1155" w:type="dxa"/>
            <w:vAlign w:val="center"/>
          </w:tcPr>
          <w:p w:rsidR="00543598" w:rsidRPr="004E2E37" w:rsidRDefault="00543598" w:rsidP="00591BB9">
            <w:pPr>
              <w:jc w:val="center"/>
              <w:rPr>
                <w:sz w:val="22"/>
                <w:szCs w:val="22"/>
              </w:rPr>
            </w:pPr>
            <w:r w:rsidRPr="004E2E37">
              <w:rPr>
                <w:sz w:val="22"/>
                <w:szCs w:val="22"/>
              </w:rPr>
              <w:t>293,0</w:t>
            </w:r>
          </w:p>
        </w:tc>
      </w:tr>
      <w:tr w:rsidR="00543598" w:rsidRPr="00DB53D5">
        <w:tc>
          <w:tcPr>
            <w:tcW w:w="5058" w:type="dxa"/>
          </w:tcPr>
          <w:p w:rsidR="00543598" w:rsidRPr="007165F7" w:rsidRDefault="00543598" w:rsidP="0040186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6" w:type="dxa"/>
            <w:vAlign w:val="center"/>
          </w:tcPr>
          <w:p w:rsidR="00543598" w:rsidRDefault="00543598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7" w:type="dxa"/>
            <w:vAlign w:val="center"/>
          </w:tcPr>
          <w:p w:rsidR="00543598" w:rsidRDefault="00543598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22" w:type="dxa"/>
            <w:vAlign w:val="center"/>
          </w:tcPr>
          <w:p w:rsidR="00543598" w:rsidRPr="007165F7" w:rsidRDefault="00543598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vAlign w:val="center"/>
          </w:tcPr>
          <w:p w:rsidR="00543598" w:rsidRPr="007165F7" w:rsidRDefault="00543598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:rsidR="00543598" w:rsidRPr="007165F7" w:rsidRDefault="00543598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60" w:type="dxa"/>
            <w:vAlign w:val="center"/>
          </w:tcPr>
          <w:p w:rsidR="00543598" w:rsidRPr="007165F7" w:rsidRDefault="00543598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55" w:type="dxa"/>
            <w:vAlign w:val="center"/>
          </w:tcPr>
          <w:p w:rsidR="00543598" w:rsidRPr="007165F7" w:rsidRDefault="00543598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43598" w:rsidRPr="00DB53D5">
        <w:tc>
          <w:tcPr>
            <w:tcW w:w="5058" w:type="dxa"/>
          </w:tcPr>
          <w:p w:rsidR="00543598" w:rsidRPr="007165F7" w:rsidRDefault="00543598" w:rsidP="008A4CE9">
            <w:pPr>
              <w:rPr>
                <w:sz w:val="24"/>
                <w:szCs w:val="24"/>
                <w:lang w:eastAsia="ru-RU"/>
              </w:rPr>
            </w:pPr>
          </w:p>
          <w:p w:rsidR="00543598" w:rsidRPr="007165F7" w:rsidRDefault="00543598" w:rsidP="008A4C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4) Подпрограмма "</w:t>
            </w:r>
            <w:r w:rsidRPr="007165F7">
              <w:rPr>
                <w:sz w:val="24"/>
                <w:szCs w:val="24"/>
                <w:lang w:eastAsia="ru-RU"/>
              </w:rPr>
              <w:t>Улучшение качества предоставления государственных и муниципальных услуг на территории муниципального образования Калининский район на 2015-2020 годы</w:t>
            </w:r>
            <w:r>
              <w:rPr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26" w:type="dxa"/>
            <w:vAlign w:val="center"/>
          </w:tcPr>
          <w:p w:rsidR="00543598" w:rsidRPr="00772DDB" w:rsidRDefault="00543598" w:rsidP="00AE1D1E">
            <w:pPr>
              <w:jc w:val="center"/>
              <w:rPr>
                <w:sz w:val="22"/>
                <w:szCs w:val="22"/>
                <w:highlight w:val="yellow"/>
              </w:rPr>
            </w:pPr>
            <w:r w:rsidRPr="00124A56">
              <w:rPr>
                <w:sz w:val="22"/>
                <w:szCs w:val="22"/>
                <w:lang w:val="en-US"/>
              </w:rPr>
              <w:t>2</w:t>
            </w:r>
            <w:r w:rsidRPr="00124A56">
              <w:rPr>
                <w:sz w:val="22"/>
                <w:szCs w:val="22"/>
              </w:rPr>
              <w:t>4169,4</w:t>
            </w:r>
          </w:p>
        </w:tc>
        <w:tc>
          <w:tcPr>
            <w:tcW w:w="1387" w:type="dxa"/>
            <w:vAlign w:val="center"/>
          </w:tcPr>
          <w:p w:rsidR="00543598" w:rsidRPr="00A02312" w:rsidRDefault="00543598" w:rsidP="00AE1D1E">
            <w:pPr>
              <w:jc w:val="center"/>
              <w:rPr>
                <w:sz w:val="22"/>
                <w:szCs w:val="22"/>
              </w:rPr>
            </w:pPr>
            <w:r w:rsidRPr="00A02312">
              <w:rPr>
                <w:sz w:val="22"/>
                <w:szCs w:val="22"/>
              </w:rPr>
              <w:t>7548,0</w:t>
            </w:r>
          </w:p>
        </w:tc>
        <w:tc>
          <w:tcPr>
            <w:tcW w:w="1322" w:type="dxa"/>
            <w:vAlign w:val="center"/>
          </w:tcPr>
          <w:p w:rsidR="00543598" w:rsidRPr="00E8167E" w:rsidRDefault="00543598" w:rsidP="00AE1D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7694,9</w:t>
            </w:r>
          </w:p>
        </w:tc>
        <w:tc>
          <w:tcPr>
            <w:tcW w:w="1260" w:type="dxa"/>
            <w:vAlign w:val="center"/>
          </w:tcPr>
          <w:p w:rsidR="00543598" w:rsidRPr="00CE3C33" w:rsidRDefault="00543598" w:rsidP="00AE1D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8926,5</w:t>
            </w:r>
          </w:p>
        </w:tc>
        <w:tc>
          <w:tcPr>
            <w:tcW w:w="1260" w:type="dxa"/>
            <w:vAlign w:val="center"/>
          </w:tcPr>
          <w:p w:rsidR="00543598" w:rsidRPr="0057272D" w:rsidRDefault="00543598" w:rsidP="00AE1D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60" w:type="dxa"/>
            <w:vAlign w:val="center"/>
          </w:tcPr>
          <w:p w:rsidR="00543598" w:rsidRPr="0057272D" w:rsidRDefault="00543598" w:rsidP="00AE1D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55" w:type="dxa"/>
            <w:vAlign w:val="center"/>
          </w:tcPr>
          <w:p w:rsidR="00543598" w:rsidRPr="0057272D" w:rsidRDefault="00543598" w:rsidP="00AE1D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543598" w:rsidRDefault="00543598">
      <w:r>
        <w:t xml:space="preserve">                                                                                                                                                                                          ".</w:t>
      </w:r>
    </w:p>
    <w:p w:rsidR="00543598" w:rsidRDefault="00543598">
      <w:r>
        <w:t>Начальник управления экономики</w:t>
      </w:r>
    </w:p>
    <w:p w:rsidR="00543598" w:rsidRDefault="00543598">
      <w:r>
        <w:t>администрации муниципального</w:t>
      </w:r>
    </w:p>
    <w:p w:rsidR="00543598" w:rsidRDefault="00543598">
      <w:r>
        <w:t>образования Калининский район                                                                                                                             Р.М. Крикун</w:t>
      </w:r>
    </w:p>
    <w:sectPr w:rsidR="00543598" w:rsidSect="00E80A11">
      <w:headerReference w:type="default" r:id="rId6"/>
      <w:pgSz w:w="16838" w:h="11906" w:orient="landscape"/>
      <w:pgMar w:top="1701" w:right="12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598" w:rsidRDefault="00543598">
      <w:r>
        <w:separator/>
      </w:r>
    </w:p>
  </w:endnote>
  <w:endnote w:type="continuationSeparator" w:id="0">
    <w:p w:rsidR="00543598" w:rsidRDefault="005435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598" w:rsidRDefault="00543598">
      <w:r>
        <w:separator/>
      </w:r>
    </w:p>
  </w:footnote>
  <w:footnote w:type="continuationSeparator" w:id="0">
    <w:p w:rsidR="00543598" w:rsidRDefault="005435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598" w:rsidRDefault="00543598" w:rsidP="00FC5923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43598" w:rsidRDefault="00543598" w:rsidP="00FC5923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CE9"/>
    <w:rsid w:val="00000730"/>
    <w:rsid w:val="00020EB8"/>
    <w:rsid w:val="000320D7"/>
    <w:rsid w:val="000456EE"/>
    <w:rsid w:val="00064563"/>
    <w:rsid w:val="00064B05"/>
    <w:rsid w:val="00064CE5"/>
    <w:rsid w:val="000827DB"/>
    <w:rsid w:val="000866F5"/>
    <w:rsid w:val="000873CF"/>
    <w:rsid w:val="000961B3"/>
    <w:rsid w:val="000A7B55"/>
    <w:rsid w:val="000B4CE1"/>
    <w:rsid w:val="000B7699"/>
    <w:rsid w:val="000C03B2"/>
    <w:rsid w:val="000C5B9A"/>
    <w:rsid w:val="000D1A7C"/>
    <w:rsid w:val="000F1C2F"/>
    <w:rsid w:val="00120330"/>
    <w:rsid w:val="001236C8"/>
    <w:rsid w:val="00124A56"/>
    <w:rsid w:val="00137F76"/>
    <w:rsid w:val="001429D2"/>
    <w:rsid w:val="00161023"/>
    <w:rsid w:val="00163A77"/>
    <w:rsid w:val="001B489E"/>
    <w:rsid w:val="001C7C7E"/>
    <w:rsid w:val="001E0297"/>
    <w:rsid w:val="001F0844"/>
    <w:rsid w:val="00200316"/>
    <w:rsid w:val="002011FF"/>
    <w:rsid w:val="00204AA9"/>
    <w:rsid w:val="002157E0"/>
    <w:rsid w:val="002200C8"/>
    <w:rsid w:val="00220B84"/>
    <w:rsid w:val="00221447"/>
    <w:rsid w:val="0023032F"/>
    <w:rsid w:val="00235B63"/>
    <w:rsid w:val="00251B09"/>
    <w:rsid w:val="00262756"/>
    <w:rsid w:val="002671BB"/>
    <w:rsid w:val="00276C28"/>
    <w:rsid w:val="002772B4"/>
    <w:rsid w:val="002A0A55"/>
    <w:rsid w:val="002B14A3"/>
    <w:rsid w:val="002B5643"/>
    <w:rsid w:val="002C6773"/>
    <w:rsid w:val="002D4395"/>
    <w:rsid w:val="002E1953"/>
    <w:rsid w:val="002F0E15"/>
    <w:rsid w:val="002F4BE9"/>
    <w:rsid w:val="00302001"/>
    <w:rsid w:val="00311FEF"/>
    <w:rsid w:val="0031510A"/>
    <w:rsid w:val="00330BAB"/>
    <w:rsid w:val="00344A2A"/>
    <w:rsid w:val="0035170D"/>
    <w:rsid w:val="00353B18"/>
    <w:rsid w:val="00361B14"/>
    <w:rsid w:val="0037150E"/>
    <w:rsid w:val="00371A75"/>
    <w:rsid w:val="00373871"/>
    <w:rsid w:val="0037407D"/>
    <w:rsid w:val="00374BAE"/>
    <w:rsid w:val="0038223B"/>
    <w:rsid w:val="003876E0"/>
    <w:rsid w:val="003A4E99"/>
    <w:rsid w:val="003B0193"/>
    <w:rsid w:val="003B5C5C"/>
    <w:rsid w:val="003B7B17"/>
    <w:rsid w:val="003C1625"/>
    <w:rsid w:val="003C309C"/>
    <w:rsid w:val="003C5327"/>
    <w:rsid w:val="003D6EA1"/>
    <w:rsid w:val="00401863"/>
    <w:rsid w:val="004041B4"/>
    <w:rsid w:val="00414C67"/>
    <w:rsid w:val="00420F4F"/>
    <w:rsid w:val="00451AA6"/>
    <w:rsid w:val="0045586A"/>
    <w:rsid w:val="00485F20"/>
    <w:rsid w:val="00492469"/>
    <w:rsid w:val="004A553F"/>
    <w:rsid w:val="004B672E"/>
    <w:rsid w:val="004C4EFE"/>
    <w:rsid w:val="004D3B8D"/>
    <w:rsid w:val="004D65EE"/>
    <w:rsid w:val="004E2E37"/>
    <w:rsid w:val="004F288C"/>
    <w:rsid w:val="004F5A07"/>
    <w:rsid w:val="005035D7"/>
    <w:rsid w:val="0051236F"/>
    <w:rsid w:val="00512724"/>
    <w:rsid w:val="00517AAF"/>
    <w:rsid w:val="00543598"/>
    <w:rsid w:val="00547199"/>
    <w:rsid w:val="0056595A"/>
    <w:rsid w:val="0057272D"/>
    <w:rsid w:val="00577C85"/>
    <w:rsid w:val="005835B6"/>
    <w:rsid w:val="00584807"/>
    <w:rsid w:val="00591BB9"/>
    <w:rsid w:val="005A469F"/>
    <w:rsid w:val="005B2EE4"/>
    <w:rsid w:val="005C0ED1"/>
    <w:rsid w:val="005C390D"/>
    <w:rsid w:val="005C6A6E"/>
    <w:rsid w:val="005F2003"/>
    <w:rsid w:val="005F2895"/>
    <w:rsid w:val="005F49E0"/>
    <w:rsid w:val="005F500C"/>
    <w:rsid w:val="006078F0"/>
    <w:rsid w:val="006375AB"/>
    <w:rsid w:val="00650310"/>
    <w:rsid w:val="0065091F"/>
    <w:rsid w:val="00656BEE"/>
    <w:rsid w:val="00656C21"/>
    <w:rsid w:val="00660E26"/>
    <w:rsid w:val="00682401"/>
    <w:rsid w:val="00683BEE"/>
    <w:rsid w:val="00690BC0"/>
    <w:rsid w:val="006A2B80"/>
    <w:rsid w:val="006B5E3C"/>
    <w:rsid w:val="006C4620"/>
    <w:rsid w:val="006D1A02"/>
    <w:rsid w:val="006D707A"/>
    <w:rsid w:val="006D73F9"/>
    <w:rsid w:val="006D7A9F"/>
    <w:rsid w:val="006E0CF2"/>
    <w:rsid w:val="0070225E"/>
    <w:rsid w:val="007027A6"/>
    <w:rsid w:val="007061B6"/>
    <w:rsid w:val="007165F7"/>
    <w:rsid w:val="00725049"/>
    <w:rsid w:val="00734710"/>
    <w:rsid w:val="00735B43"/>
    <w:rsid w:val="00745057"/>
    <w:rsid w:val="007450F0"/>
    <w:rsid w:val="0074535A"/>
    <w:rsid w:val="00751ED9"/>
    <w:rsid w:val="00754AF1"/>
    <w:rsid w:val="00765C2C"/>
    <w:rsid w:val="00772DDB"/>
    <w:rsid w:val="007778F5"/>
    <w:rsid w:val="00790841"/>
    <w:rsid w:val="00790B72"/>
    <w:rsid w:val="00794873"/>
    <w:rsid w:val="00797B80"/>
    <w:rsid w:val="007E4A2A"/>
    <w:rsid w:val="007F1526"/>
    <w:rsid w:val="007F1A9A"/>
    <w:rsid w:val="008056B9"/>
    <w:rsid w:val="0082030E"/>
    <w:rsid w:val="00833628"/>
    <w:rsid w:val="00836231"/>
    <w:rsid w:val="00844123"/>
    <w:rsid w:val="008709AB"/>
    <w:rsid w:val="0088034D"/>
    <w:rsid w:val="008965A3"/>
    <w:rsid w:val="008A43EB"/>
    <w:rsid w:val="008A4CE9"/>
    <w:rsid w:val="008B2BD5"/>
    <w:rsid w:val="008B4246"/>
    <w:rsid w:val="008C6D53"/>
    <w:rsid w:val="008D142D"/>
    <w:rsid w:val="008D1E67"/>
    <w:rsid w:val="008E0B21"/>
    <w:rsid w:val="008E6A9F"/>
    <w:rsid w:val="008F1B91"/>
    <w:rsid w:val="00903EFD"/>
    <w:rsid w:val="00915539"/>
    <w:rsid w:val="00923AF1"/>
    <w:rsid w:val="0092419F"/>
    <w:rsid w:val="00937FFC"/>
    <w:rsid w:val="00944F95"/>
    <w:rsid w:val="00951337"/>
    <w:rsid w:val="009535F7"/>
    <w:rsid w:val="009547FE"/>
    <w:rsid w:val="00955535"/>
    <w:rsid w:val="009565BA"/>
    <w:rsid w:val="00956A18"/>
    <w:rsid w:val="0097338D"/>
    <w:rsid w:val="00986B72"/>
    <w:rsid w:val="009A53E4"/>
    <w:rsid w:val="009B3BFD"/>
    <w:rsid w:val="009C6FCD"/>
    <w:rsid w:val="009F20EF"/>
    <w:rsid w:val="00A02312"/>
    <w:rsid w:val="00A15646"/>
    <w:rsid w:val="00A25A16"/>
    <w:rsid w:val="00A25D41"/>
    <w:rsid w:val="00A41474"/>
    <w:rsid w:val="00A561E2"/>
    <w:rsid w:val="00A73FD1"/>
    <w:rsid w:val="00A75259"/>
    <w:rsid w:val="00A81649"/>
    <w:rsid w:val="00A82FD1"/>
    <w:rsid w:val="00A87A7F"/>
    <w:rsid w:val="00A90C90"/>
    <w:rsid w:val="00A955E6"/>
    <w:rsid w:val="00A9757B"/>
    <w:rsid w:val="00AB2505"/>
    <w:rsid w:val="00AB679C"/>
    <w:rsid w:val="00AC39D6"/>
    <w:rsid w:val="00AC3FB0"/>
    <w:rsid w:val="00AC79FA"/>
    <w:rsid w:val="00AE1D1E"/>
    <w:rsid w:val="00B0464F"/>
    <w:rsid w:val="00B05442"/>
    <w:rsid w:val="00B1011A"/>
    <w:rsid w:val="00B2484E"/>
    <w:rsid w:val="00B32524"/>
    <w:rsid w:val="00B47122"/>
    <w:rsid w:val="00BA7DAD"/>
    <w:rsid w:val="00BB2EC9"/>
    <w:rsid w:val="00BC23FD"/>
    <w:rsid w:val="00BD2CD0"/>
    <w:rsid w:val="00BD6213"/>
    <w:rsid w:val="00BE1A64"/>
    <w:rsid w:val="00C052C8"/>
    <w:rsid w:val="00C06880"/>
    <w:rsid w:val="00C07363"/>
    <w:rsid w:val="00C11A93"/>
    <w:rsid w:val="00C13B37"/>
    <w:rsid w:val="00C15CAA"/>
    <w:rsid w:val="00C211B6"/>
    <w:rsid w:val="00C32485"/>
    <w:rsid w:val="00C45BA0"/>
    <w:rsid w:val="00C51428"/>
    <w:rsid w:val="00C576EB"/>
    <w:rsid w:val="00C7101B"/>
    <w:rsid w:val="00C80157"/>
    <w:rsid w:val="00C9474B"/>
    <w:rsid w:val="00CB6AD3"/>
    <w:rsid w:val="00CB7FC7"/>
    <w:rsid w:val="00CC721F"/>
    <w:rsid w:val="00CD2078"/>
    <w:rsid w:val="00CE0A20"/>
    <w:rsid w:val="00CE3C33"/>
    <w:rsid w:val="00CE678A"/>
    <w:rsid w:val="00CF50E9"/>
    <w:rsid w:val="00CF771E"/>
    <w:rsid w:val="00D15722"/>
    <w:rsid w:val="00D23EB8"/>
    <w:rsid w:val="00D444E8"/>
    <w:rsid w:val="00D4736F"/>
    <w:rsid w:val="00D502BE"/>
    <w:rsid w:val="00D73139"/>
    <w:rsid w:val="00D75C52"/>
    <w:rsid w:val="00D876CF"/>
    <w:rsid w:val="00D93ED5"/>
    <w:rsid w:val="00D94839"/>
    <w:rsid w:val="00DA091B"/>
    <w:rsid w:val="00DA69C3"/>
    <w:rsid w:val="00DB53D5"/>
    <w:rsid w:val="00DD115A"/>
    <w:rsid w:val="00DD2F2D"/>
    <w:rsid w:val="00DE163C"/>
    <w:rsid w:val="00DF00DD"/>
    <w:rsid w:val="00DF4BF3"/>
    <w:rsid w:val="00E06E03"/>
    <w:rsid w:val="00E07C50"/>
    <w:rsid w:val="00E212B7"/>
    <w:rsid w:val="00E24688"/>
    <w:rsid w:val="00E308D8"/>
    <w:rsid w:val="00E42B1C"/>
    <w:rsid w:val="00E439E7"/>
    <w:rsid w:val="00E45268"/>
    <w:rsid w:val="00E730E7"/>
    <w:rsid w:val="00E80A11"/>
    <w:rsid w:val="00E8167E"/>
    <w:rsid w:val="00E856E6"/>
    <w:rsid w:val="00E90A7C"/>
    <w:rsid w:val="00E93C1C"/>
    <w:rsid w:val="00E96032"/>
    <w:rsid w:val="00EB4C22"/>
    <w:rsid w:val="00EC6CCD"/>
    <w:rsid w:val="00F018DC"/>
    <w:rsid w:val="00F04824"/>
    <w:rsid w:val="00F102CD"/>
    <w:rsid w:val="00F538B3"/>
    <w:rsid w:val="00F82D5D"/>
    <w:rsid w:val="00F86740"/>
    <w:rsid w:val="00F91F93"/>
    <w:rsid w:val="00FA01D3"/>
    <w:rsid w:val="00FA7FD8"/>
    <w:rsid w:val="00FC5923"/>
    <w:rsid w:val="00FF045E"/>
    <w:rsid w:val="00FF7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CE9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A4CE9"/>
    <w:pPr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F1C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5B9A"/>
    <w:rPr>
      <w:rFonts w:ascii="Times New Roman" w:hAnsi="Times New Roman" w:cs="Times New Roman"/>
      <w:sz w:val="2"/>
      <w:szCs w:val="2"/>
      <w:lang w:eastAsia="ar-SA" w:bidi="ar-SA"/>
    </w:rPr>
  </w:style>
  <w:style w:type="paragraph" w:styleId="Header">
    <w:name w:val="header"/>
    <w:basedOn w:val="Normal"/>
    <w:link w:val="HeaderChar"/>
    <w:uiPriority w:val="99"/>
    <w:rsid w:val="00C5142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36231"/>
    <w:rPr>
      <w:rFonts w:ascii="Times New Roman" w:hAnsi="Times New Roman" w:cs="Times New Roman"/>
      <w:sz w:val="28"/>
      <w:szCs w:val="28"/>
      <w:lang w:eastAsia="ar-SA" w:bidi="ar-SA"/>
    </w:rPr>
  </w:style>
  <w:style w:type="character" w:styleId="PageNumber">
    <w:name w:val="page number"/>
    <w:basedOn w:val="DefaultParagraphFont"/>
    <w:uiPriority w:val="99"/>
    <w:rsid w:val="00C51428"/>
  </w:style>
  <w:style w:type="paragraph" w:styleId="Footer">
    <w:name w:val="footer"/>
    <w:basedOn w:val="Normal"/>
    <w:link w:val="FooterChar"/>
    <w:uiPriority w:val="99"/>
    <w:semiHidden/>
    <w:rsid w:val="0074535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4535A"/>
    <w:rPr>
      <w:rFonts w:ascii="Times New Roman" w:hAnsi="Times New Roman" w:cs="Times New Roman"/>
      <w:sz w:val="28"/>
      <w:szCs w:val="2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14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3</Pages>
  <Words>332</Words>
  <Characters>1893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user</cp:lastModifiedBy>
  <cp:revision>6</cp:revision>
  <cp:lastPrinted>2020-03-18T06:44:00Z</cp:lastPrinted>
  <dcterms:created xsi:type="dcterms:W3CDTF">2020-09-02T08:29:00Z</dcterms:created>
  <dcterms:modified xsi:type="dcterms:W3CDTF">2020-09-03T06:04:00Z</dcterms:modified>
</cp:coreProperties>
</file>